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B3422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77ABD1B1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44772" w:rsidRPr="00044772">
        <w:rPr>
          <w:rFonts w:ascii="Times New Roman" w:hAnsi="Times New Roman" w:cs="Times New Roman"/>
          <w:b/>
          <w:sz w:val="24"/>
        </w:rPr>
        <w:t>Этология сельскохозяйственных животных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15986F3C" w14:textId="77777777" w:rsidR="00251F5B" w:rsidRPr="001463FA" w:rsidRDefault="006F226F" w:rsidP="00AA2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0150F" w14:textId="620DDF51" w:rsidR="00251F5B" w:rsidRPr="001463FA" w:rsidRDefault="006F226F" w:rsidP="00AA2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F01704">
        <w:rPr>
          <w:rFonts w:ascii="Times New Roman" w:hAnsi="Times New Roman" w:cs="Times New Roman"/>
          <w:sz w:val="24"/>
          <w:szCs w:val="24"/>
        </w:rPr>
        <w:t>36.03</w:t>
      </w:r>
      <w:r w:rsidR="00B816B3" w:rsidRPr="00B816B3">
        <w:rPr>
          <w:rFonts w:ascii="Times New Roman" w:hAnsi="Times New Roman" w:cs="Times New Roman"/>
          <w:sz w:val="24"/>
          <w:szCs w:val="24"/>
        </w:rPr>
        <w:t>.02 Зоотехния, направленность Зоотехния</w:t>
      </w:r>
      <w:r w:rsidR="00FA66FD">
        <w:rPr>
          <w:rFonts w:ascii="Times New Roman" w:hAnsi="Times New Roman" w:cs="Times New Roman"/>
          <w:sz w:val="24"/>
          <w:szCs w:val="24"/>
        </w:rPr>
        <w:t xml:space="preserve">, </w:t>
      </w:r>
      <w:r w:rsidR="00FA66FD" w:rsidRPr="00176041">
        <w:rPr>
          <w:rFonts w:ascii="Times New Roman" w:hAnsi="Times New Roman"/>
          <w:sz w:val="24"/>
          <w:szCs w:val="24"/>
        </w:rPr>
        <w:t xml:space="preserve">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="00FA66FD" w:rsidRPr="00176041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FA66FD" w:rsidRPr="00176041">
        <w:rPr>
          <w:rFonts w:ascii="Times New Roman" w:hAnsi="Times New Roman"/>
          <w:sz w:val="24"/>
          <w:szCs w:val="24"/>
        </w:rPr>
        <w:t xml:space="preserve"> по направлению подготовки 36.03.02 Зоотехния, утвержденным приказом Министерства образования и науки РФ </w:t>
      </w:r>
      <w:r w:rsidR="00683B6C" w:rsidRPr="00683B6C">
        <w:rPr>
          <w:rFonts w:ascii="Times New Roman" w:hAnsi="Times New Roman" w:cs="Times New Roman"/>
          <w:sz w:val="24"/>
          <w:szCs w:val="24"/>
        </w:rPr>
        <w:t>от 22 июля 2017 г. № 972.</w:t>
      </w:r>
    </w:p>
    <w:p w14:paraId="7C64A621" w14:textId="77777777" w:rsidR="00251F5B" w:rsidRPr="00B66082" w:rsidRDefault="00FA66FD" w:rsidP="00AA20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66082" w:rsidRPr="00B66082">
        <w:rPr>
          <w:rFonts w:ascii="Times New Roman" w:hAnsi="Times New Roman" w:cs="Times New Roman"/>
          <w:b/>
          <w:sz w:val="24"/>
          <w:szCs w:val="24"/>
        </w:rPr>
        <w:t>. Тре</w:t>
      </w:r>
      <w:r w:rsidR="006F226F" w:rsidRPr="00B66082">
        <w:rPr>
          <w:rFonts w:ascii="Times New Roman" w:hAnsi="Times New Roman" w:cs="Times New Roman"/>
          <w:b/>
          <w:sz w:val="24"/>
          <w:szCs w:val="24"/>
        </w:rPr>
        <w:t xml:space="preserve">бования к </w:t>
      </w:r>
      <w:r w:rsidR="00251F5B" w:rsidRPr="00B66082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3C463D58" w14:textId="14366E8B" w:rsidR="00FA66FD" w:rsidRDefault="00FA66FD" w:rsidP="00AA20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r w:rsidR="004B14E6" w:rsidRPr="0017604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следующих компетенций</w:t>
      </w:r>
      <w:r w:rsidRPr="00176041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</w:p>
    <w:p w14:paraId="6DAC2E76" w14:textId="77777777" w:rsidR="00A73D6D" w:rsidRPr="00A73D6D" w:rsidRDefault="00A73D6D" w:rsidP="00AA2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017F4860" w14:textId="77777777" w:rsidR="00044772" w:rsidRDefault="00044772" w:rsidP="00AA2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животного и растительного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(ОПК-1)</w:t>
      </w:r>
    </w:p>
    <w:p w14:paraId="0B0846BF" w14:textId="77777777" w:rsidR="00044772" w:rsidRPr="00044772" w:rsidRDefault="00044772" w:rsidP="00AA2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Индикаторы достижения компетенции: </w:t>
      </w:r>
    </w:p>
    <w:p w14:paraId="578EC5E2" w14:textId="77777777" w:rsidR="00044772" w:rsidRPr="00044772" w:rsidRDefault="00044772" w:rsidP="00AA20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биологический статус, нормативные общеклинические показатели органов и систем организма животных (ОПК-1.1).</w:t>
      </w:r>
    </w:p>
    <w:p w14:paraId="1B4A52CC" w14:textId="77777777" w:rsidR="00FA66FD" w:rsidRPr="00176041" w:rsidRDefault="00FA66FD" w:rsidP="00AA20B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0D571642" w14:textId="77777777" w:rsidR="00FA66FD" w:rsidRPr="00176041" w:rsidRDefault="00FA66FD" w:rsidP="00AA20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14:paraId="60FD93A7" w14:textId="77777777" w:rsidR="00FA66FD" w:rsidRPr="00176041" w:rsidRDefault="00FA66FD" w:rsidP="00AA20B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значение дисциплины для зоотехнии;</w:t>
      </w:r>
    </w:p>
    <w:p w14:paraId="7B1657EA" w14:textId="77777777" w:rsidR="00FA66FD" w:rsidRPr="00176041" w:rsidRDefault="00FA66FD" w:rsidP="00AA20B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материалов в области животноводства с применением современных методов и приемов;</w:t>
      </w:r>
    </w:p>
    <w:p w14:paraId="23379B94" w14:textId="77777777" w:rsidR="00FA66FD" w:rsidRPr="00176041" w:rsidRDefault="00FA66FD" w:rsidP="00AA20B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режимов содержания, состав рациона в кормлении животных;</w:t>
      </w:r>
    </w:p>
    <w:p w14:paraId="27584213" w14:textId="77777777" w:rsidR="00FA66FD" w:rsidRPr="00176041" w:rsidRDefault="00FA66FD" w:rsidP="00AA20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</w:p>
    <w:p w14:paraId="7FEBAD6A" w14:textId="77777777" w:rsidR="00FA66FD" w:rsidRPr="00176041" w:rsidRDefault="00FA66FD" w:rsidP="00AA20B3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применять современные методы и приемы содержания, кормления, разведения и эффективного использования животных</w:t>
      </w:r>
      <w:r w:rsidRPr="00176041">
        <w:rPr>
          <w:color w:val="000000"/>
          <w:sz w:val="24"/>
          <w:szCs w:val="24"/>
        </w:rPr>
        <w:t xml:space="preserve">; </w:t>
      </w:r>
    </w:p>
    <w:p w14:paraId="0F68A589" w14:textId="77777777" w:rsidR="00FA66FD" w:rsidRPr="00176041" w:rsidRDefault="00FA66FD" w:rsidP="00AA20B3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  <w:color w:val="000000"/>
          <w:sz w:val="24"/>
          <w:szCs w:val="24"/>
        </w:rPr>
      </w:pPr>
      <w:r w:rsidRPr="00176041">
        <w:rPr>
          <w:sz w:val="24"/>
          <w:szCs w:val="24"/>
        </w:rPr>
        <w:t>осуществлять сбор, анализ и интерпретацию материалов в области животноводства</w:t>
      </w:r>
      <w:r w:rsidRPr="00176041">
        <w:rPr>
          <w:color w:val="000000"/>
          <w:sz w:val="24"/>
          <w:szCs w:val="24"/>
        </w:rPr>
        <w:t>;</w:t>
      </w:r>
    </w:p>
    <w:p w14:paraId="3CA32D25" w14:textId="77777777" w:rsidR="00FA66FD" w:rsidRPr="00176041" w:rsidRDefault="00FA66FD" w:rsidP="00AA20B3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  <w:color w:val="000000"/>
          <w:sz w:val="24"/>
          <w:szCs w:val="24"/>
        </w:rPr>
      </w:pPr>
      <w:r w:rsidRPr="00176041">
        <w:rPr>
          <w:sz w:val="24"/>
          <w:szCs w:val="24"/>
        </w:rPr>
        <w:t>прогнозировать последствия изменений в кормлении, разведении и содержании животных</w:t>
      </w:r>
      <w:r w:rsidRPr="00176041">
        <w:rPr>
          <w:i/>
          <w:color w:val="000000"/>
          <w:sz w:val="24"/>
          <w:szCs w:val="24"/>
        </w:rPr>
        <w:t>;</w:t>
      </w:r>
    </w:p>
    <w:p w14:paraId="5B07BD01" w14:textId="77777777" w:rsidR="00FA66FD" w:rsidRPr="00176041" w:rsidRDefault="00FA66FD" w:rsidP="00AA20B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14:paraId="52EAC407" w14:textId="77777777" w:rsidR="00FA66FD" w:rsidRPr="00176041" w:rsidRDefault="00FA66FD" w:rsidP="00AA20B3">
      <w:pPr>
        <w:pStyle w:val="a4"/>
        <w:numPr>
          <w:ilvl w:val="0"/>
          <w:numId w:val="3"/>
        </w:numPr>
        <w:ind w:left="0" w:firstLine="567"/>
        <w:jc w:val="both"/>
        <w:rPr>
          <w:b/>
          <w:i/>
          <w:color w:val="000000"/>
          <w:sz w:val="24"/>
          <w:szCs w:val="24"/>
        </w:rPr>
      </w:pPr>
      <w:r w:rsidRPr="00176041">
        <w:rPr>
          <w:sz w:val="24"/>
          <w:szCs w:val="24"/>
        </w:rPr>
        <w:t>применять современные методы и приемы содержания, кормления, разведения и эффективного проведение экспериментальной работы, использовать сбор, анализ и интерпретация материалов в области животноводства и способность выбирать и соблюдать режимы содержания животных</w:t>
      </w:r>
    </w:p>
    <w:p w14:paraId="136F1344" w14:textId="77777777" w:rsidR="00A14535" w:rsidRPr="00A14535" w:rsidRDefault="00FA66FD" w:rsidP="00AA20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D7841">
        <w:rPr>
          <w:rFonts w:ascii="Times New Roman" w:hAnsi="Times New Roman" w:cs="Times New Roman"/>
          <w:b/>
          <w:sz w:val="24"/>
          <w:szCs w:val="24"/>
        </w:rPr>
        <w:t xml:space="preserve">. Содержание программы учебной дисциплины: </w:t>
      </w:r>
    </w:p>
    <w:p w14:paraId="2742DF90" w14:textId="77777777" w:rsidR="00044772" w:rsidRDefault="00044772" w:rsidP="00AA2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044772">
        <w:rPr>
          <w:rFonts w:ascii="Times New Roman" w:hAnsi="Times New Roman" w:cs="Times New Roman"/>
          <w:sz w:val="24"/>
          <w:szCs w:val="24"/>
        </w:rPr>
        <w:t>«Классификация поведения»</w:t>
      </w:r>
      <w:r w:rsidRPr="00044772">
        <w:rPr>
          <w:rFonts w:ascii="Times New Roman" w:hAnsi="Times New Roman" w:cs="Times New Roman"/>
          <w:sz w:val="24"/>
          <w:szCs w:val="24"/>
        </w:rPr>
        <w:tab/>
      </w:r>
    </w:p>
    <w:p w14:paraId="4B875235" w14:textId="77777777" w:rsidR="00044772" w:rsidRDefault="00044772" w:rsidP="00AA2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044772">
        <w:rPr>
          <w:rFonts w:ascii="Times New Roman" w:hAnsi="Times New Roman" w:cs="Times New Roman"/>
          <w:sz w:val="24"/>
          <w:szCs w:val="24"/>
        </w:rPr>
        <w:t>«Индивидуальное поведение»</w:t>
      </w:r>
      <w:r w:rsidRPr="00044772">
        <w:rPr>
          <w:rFonts w:ascii="Times New Roman" w:hAnsi="Times New Roman" w:cs="Times New Roman"/>
          <w:sz w:val="24"/>
          <w:szCs w:val="24"/>
        </w:rPr>
        <w:tab/>
      </w:r>
    </w:p>
    <w:p w14:paraId="21698C41" w14:textId="77777777" w:rsidR="00A73D6D" w:rsidRDefault="00044772" w:rsidP="00AA2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 </w:t>
      </w:r>
      <w:r w:rsidRPr="00044772">
        <w:rPr>
          <w:rFonts w:ascii="Times New Roman" w:hAnsi="Times New Roman" w:cs="Times New Roman"/>
          <w:sz w:val="24"/>
          <w:szCs w:val="24"/>
        </w:rPr>
        <w:t>«Групповое поведение»</w:t>
      </w:r>
      <w:r w:rsidR="00A73D6D" w:rsidRPr="00A73D6D">
        <w:rPr>
          <w:rFonts w:ascii="Times New Roman" w:hAnsi="Times New Roman" w:cs="Times New Roman"/>
          <w:sz w:val="24"/>
          <w:szCs w:val="24"/>
        </w:rPr>
        <w:tab/>
      </w:r>
    </w:p>
    <w:p w14:paraId="69365AA6" w14:textId="77777777" w:rsidR="00E72D0C" w:rsidRPr="00200637" w:rsidRDefault="00FA66FD" w:rsidP="00AA2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72D0C" w:rsidRPr="0002092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A3A">
        <w:rPr>
          <w:rFonts w:ascii="Times New Roman" w:hAnsi="Times New Roman" w:cs="Times New Roman"/>
          <w:sz w:val="24"/>
          <w:szCs w:val="24"/>
        </w:rPr>
        <w:t>зачет</w:t>
      </w:r>
    </w:p>
    <w:p w14:paraId="6540859E" w14:textId="7F618B17" w:rsidR="006760AA" w:rsidRPr="001463FA" w:rsidRDefault="00FA66FD" w:rsidP="00AA2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44772" w:rsidRPr="001463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044772" w:rsidRPr="001463FA"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041">
        <w:rPr>
          <w:rFonts w:ascii="Times New Roman" w:hAnsi="Times New Roman"/>
          <w:sz w:val="24"/>
          <w:szCs w:val="24"/>
        </w:rPr>
        <w:t>к</w:t>
      </w:r>
      <w:r w:rsidR="00683B6C">
        <w:rPr>
          <w:rFonts w:ascii="Times New Roman" w:hAnsi="Times New Roman"/>
          <w:sz w:val="24"/>
          <w:szCs w:val="24"/>
        </w:rPr>
        <w:t>анд</w:t>
      </w:r>
      <w:r w:rsidRPr="00176041">
        <w:rPr>
          <w:rFonts w:ascii="Times New Roman" w:hAnsi="Times New Roman"/>
          <w:sz w:val="24"/>
          <w:szCs w:val="24"/>
        </w:rPr>
        <w:t>. с.-х. н</w:t>
      </w:r>
      <w:r w:rsidR="00683B6C">
        <w:rPr>
          <w:rFonts w:ascii="Times New Roman" w:hAnsi="Times New Roman"/>
          <w:sz w:val="24"/>
          <w:szCs w:val="24"/>
        </w:rPr>
        <w:t>аук</w:t>
      </w:r>
      <w:bookmarkStart w:id="0" w:name="_GoBack"/>
      <w:bookmarkEnd w:id="0"/>
      <w:r w:rsidRPr="00176041">
        <w:rPr>
          <w:rFonts w:ascii="Times New Roman" w:hAnsi="Times New Roman"/>
          <w:sz w:val="24"/>
          <w:szCs w:val="24"/>
        </w:rPr>
        <w:t xml:space="preserve">, доцент, кафедра разведения с.-х. животных, частной зоотехнии и зоогигиены им. П.Е. Ладана </w:t>
      </w:r>
      <w:proofErr w:type="spellStart"/>
      <w:r w:rsidRPr="00176041">
        <w:rPr>
          <w:rFonts w:ascii="Times New Roman" w:hAnsi="Times New Roman"/>
          <w:sz w:val="24"/>
          <w:szCs w:val="24"/>
        </w:rPr>
        <w:t>Дегтярь</w:t>
      </w:r>
      <w:proofErr w:type="spellEnd"/>
      <w:r w:rsidRPr="00176041">
        <w:rPr>
          <w:rFonts w:ascii="Times New Roman" w:hAnsi="Times New Roman"/>
          <w:sz w:val="24"/>
          <w:szCs w:val="24"/>
        </w:rPr>
        <w:t xml:space="preserve"> А.С.</w:t>
      </w:r>
      <w:proofErr w:type="gramEnd"/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92D"/>
    <w:multiLevelType w:val="hybridMultilevel"/>
    <w:tmpl w:val="03E4BB6A"/>
    <w:lvl w:ilvl="0" w:tplc="D7D6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141EF"/>
    <w:multiLevelType w:val="hybridMultilevel"/>
    <w:tmpl w:val="8238FDB0"/>
    <w:lvl w:ilvl="0" w:tplc="D7D6DD0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54A61DD5"/>
    <w:multiLevelType w:val="hybridMultilevel"/>
    <w:tmpl w:val="8B12B2F8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A12A47"/>
    <w:multiLevelType w:val="hybridMultilevel"/>
    <w:tmpl w:val="92DED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02E7A"/>
    <w:rsid w:val="00004732"/>
    <w:rsid w:val="00013FFE"/>
    <w:rsid w:val="00014CF8"/>
    <w:rsid w:val="0002092A"/>
    <w:rsid w:val="000230D4"/>
    <w:rsid w:val="0003498F"/>
    <w:rsid w:val="00035331"/>
    <w:rsid w:val="00044772"/>
    <w:rsid w:val="00092A3A"/>
    <w:rsid w:val="000948AD"/>
    <w:rsid w:val="000D295B"/>
    <w:rsid w:val="000F0501"/>
    <w:rsid w:val="00106079"/>
    <w:rsid w:val="001463FA"/>
    <w:rsid w:val="00177A0A"/>
    <w:rsid w:val="00180739"/>
    <w:rsid w:val="00192BCA"/>
    <w:rsid w:val="001B59C2"/>
    <w:rsid w:val="001B5C69"/>
    <w:rsid w:val="00200637"/>
    <w:rsid w:val="00251F5B"/>
    <w:rsid w:val="002C3F3D"/>
    <w:rsid w:val="002D07C1"/>
    <w:rsid w:val="003141C8"/>
    <w:rsid w:val="003327F5"/>
    <w:rsid w:val="003455FA"/>
    <w:rsid w:val="00377BF7"/>
    <w:rsid w:val="003A03A1"/>
    <w:rsid w:val="003A05B8"/>
    <w:rsid w:val="003D326E"/>
    <w:rsid w:val="00422183"/>
    <w:rsid w:val="00461C49"/>
    <w:rsid w:val="00491D47"/>
    <w:rsid w:val="004B14E6"/>
    <w:rsid w:val="004D7A75"/>
    <w:rsid w:val="005250B4"/>
    <w:rsid w:val="0054347B"/>
    <w:rsid w:val="00547657"/>
    <w:rsid w:val="005514AC"/>
    <w:rsid w:val="00552014"/>
    <w:rsid w:val="00594495"/>
    <w:rsid w:val="00594E72"/>
    <w:rsid w:val="005C753D"/>
    <w:rsid w:val="005C7AD0"/>
    <w:rsid w:val="005D32BF"/>
    <w:rsid w:val="00642831"/>
    <w:rsid w:val="0065314D"/>
    <w:rsid w:val="006760AA"/>
    <w:rsid w:val="00677108"/>
    <w:rsid w:val="00683B6C"/>
    <w:rsid w:val="006862D6"/>
    <w:rsid w:val="00687182"/>
    <w:rsid w:val="006D7841"/>
    <w:rsid w:val="006F226F"/>
    <w:rsid w:val="00717D5A"/>
    <w:rsid w:val="00780D06"/>
    <w:rsid w:val="007A0B87"/>
    <w:rsid w:val="007C05E6"/>
    <w:rsid w:val="007F5844"/>
    <w:rsid w:val="008026A0"/>
    <w:rsid w:val="00803B9F"/>
    <w:rsid w:val="00864535"/>
    <w:rsid w:val="00895F01"/>
    <w:rsid w:val="008C27D3"/>
    <w:rsid w:val="009B06F8"/>
    <w:rsid w:val="009F33D7"/>
    <w:rsid w:val="00A14535"/>
    <w:rsid w:val="00A23116"/>
    <w:rsid w:val="00A255B1"/>
    <w:rsid w:val="00A65A34"/>
    <w:rsid w:val="00A72EC7"/>
    <w:rsid w:val="00A73D6D"/>
    <w:rsid w:val="00AA20B3"/>
    <w:rsid w:val="00AB62BF"/>
    <w:rsid w:val="00AB7D22"/>
    <w:rsid w:val="00B10EC6"/>
    <w:rsid w:val="00B6576D"/>
    <w:rsid w:val="00B66082"/>
    <w:rsid w:val="00B760EF"/>
    <w:rsid w:val="00B816B3"/>
    <w:rsid w:val="00C27520"/>
    <w:rsid w:val="00C55D43"/>
    <w:rsid w:val="00C76669"/>
    <w:rsid w:val="00C83622"/>
    <w:rsid w:val="00CF0FCC"/>
    <w:rsid w:val="00D160F2"/>
    <w:rsid w:val="00DA42CE"/>
    <w:rsid w:val="00DE68B1"/>
    <w:rsid w:val="00DF5F23"/>
    <w:rsid w:val="00E12E3B"/>
    <w:rsid w:val="00E229FB"/>
    <w:rsid w:val="00E333CB"/>
    <w:rsid w:val="00E72D0C"/>
    <w:rsid w:val="00E76DF8"/>
    <w:rsid w:val="00E97E95"/>
    <w:rsid w:val="00EA0F6E"/>
    <w:rsid w:val="00EE2AB2"/>
    <w:rsid w:val="00F01704"/>
    <w:rsid w:val="00F05487"/>
    <w:rsid w:val="00F9239C"/>
    <w:rsid w:val="00FA66FD"/>
    <w:rsid w:val="00FC19BB"/>
    <w:rsid w:val="00FE05A0"/>
    <w:rsid w:val="00FE1FFF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6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535"/>
    <w:pPr>
      <w:tabs>
        <w:tab w:val="num" w:pos="8960"/>
      </w:tabs>
      <w:spacing w:after="0" w:line="240" w:lineRule="auto"/>
      <w:ind w:hanging="36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A65A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7</cp:revision>
  <cp:lastPrinted>2020-06-10T12:03:00Z</cp:lastPrinted>
  <dcterms:created xsi:type="dcterms:W3CDTF">2020-06-16T09:42:00Z</dcterms:created>
  <dcterms:modified xsi:type="dcterms:W3CDTF">2023-07-10T09:00:00Z</dcterms:modified>
</cp:coreProperties>
</file>